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-600075</wp:posOffset>
            </wp:positionH>
            <wp:positionV relativeFrom="page">
              <wp:posOffset>951865</wp:posOffset>
            </wp:positionV>
            <wp:extent cx="6203315" cy="8538845"/>
            <wp:effectExtent l="0" t="0" r="6985" b="14605"/>
            <wp:wrapNone/>
            <wp:docPr id="1" name="图片 1" descr="237b82aa54e4adda7194344e963f6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7b82aa54e4adda7194344e963f6e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853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-501650</wp:posOffset>
            </wp:positionH>
            <wp:positionV relativeFrom="page">
              <wp:posOffset>902970</wp:posOffset>
            </wp:positionV>
            <wp:extent cx="6307455" cy="8682355"/>
            <wp:effectExtent l="0" t="0" r="17145" b="4445"/>
            <wp:wrapNone/>
            <wp:docPr id="2" name="图片 2" descr="a5d393b9e82b8ccdaf9caf7b2c7e4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5d393b9e82b8ccdaf9caf7b2c7e40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868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35560</wp:posOffset>
            </wp:positionV>
            <wp:extent cx="6350000" cy="8741410"/>
            <wp:effectExtent l="0" t="0" r="12700" b="2540"/>
            <wp:wrapNone/>
            <wp:docPr id="5" name="图片 5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 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0ODdhZDY3ZGFiY2IxODQ0MjVmZWM2M2FlMTQ5NWIifQ=="/>
  </w:docVars>
  <w:rsids>
    <w:rsidRoot w:val="09E2768E"/>
    <w:rsid w:val="09E2768E"/>
    <w:rsid w:val="5F75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2023-01-01T09:26:00Z</dcterms:created>
  <dc:creator>阿霞</dc:creator>
  <cp:lastModifiedBy>阿霞</cp:lastModifiedBy>
  <dcterms:modified xsi:type="dcterms:W3CDTF">2023-01-01T09:38:50Z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0DFBDFD2C8CA47C895910FBC197C291D</vt:lpwstr>
  </property>
</Properties>
</file>